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5FC5" w14:textId="46F9ECEF" w:rsidR="00630B39" w:rsidRPr="00630B39" w:rsidRDefault="00630B39" w:rsidP="00630B39">
      <w:pPr>
        <w:jc w:val="center"/>
        <w:rPr>
          <w:caps/>
        </w:rPr>
      </w:pPr>
      <w:bookmarkStart w:id="0" w:name="_Hlk87174441"/>
      <w:r w:rsidRPr="00630B39">
        <w:rPr>
          <w:caps/>
        </w:rPr>
        <w:t>Bill Gove New England Logging Collection</w:t>
      </w:r>
    </w:p>
    <w:p w14:paraId="413C4853" w14:textId="77777777" w:rsidR="00630B39" w:rsidRDefault="00630B39"/>
    <w:p w14:paraId="0A46F530" w14:textId="0BCE78F7" w:rsidR="00AF7344" w:rsidRDefault="00630B39">
      <w:r>
        <w:t xml:space="preserve">Title: </w:t>
      </w:r>
      <w:bookmarkStart w:id="1" w:name="_Hlk87171595"/>
      <w:r w:rsidR="00CB6008">
        <w:t>Bill Gove New England Logging Collection</w:t>
      </w:r>
      <w:bookmarkEnd w:id="1"/>
    </w:p>
    <w:p w14:paraId="259C30D4" w14:textId="7409E98A" w:rsidR="00CB6008" w:rsidRDefault="00CB6008"/>
    <w:p w14:paraId="2FD81662" w14:textId="77777777" w:rsidR="00E26765" w:rsidRDefault="00065504" w:rsidP="00A84EBA">
      <w:r>
        <w:t>Creator: Bill Gove</w:t>
      </w:r>
      <w:r w:rsidR="00A84EBA">
        <w:t>,</w:t>
      </w:r>
      <w:r>
        <w:t xml:space="preserve"> </w:t>
      </w:r>
      <w:r w:rsidR="00A84EBA">
        <w:t>a</w:t>
      </w:r>
      <w:r>
        <w:t xml:space="preserve">uthor of </w:t>
      </w:r>
    </w:p>
    <w:p w14:paraId="251E134E" w14:textId="14CB4AA4" w:rsidR="00E26765" w:rsidRDefault="00065504" w:rsidP="00E26765">
      <w:pPr>
        <w:pStyle w:val="ListParagraph"/>
        <w:numPr>
          <w:ilvl w:val="0"/>
          <w:numId w:val="1"/>
        </w:numPr>
      </w:pPr>
      <w:r w:rsidRPr="00E26765">
        <w:rPr>
          <w:i/>
          <w:iCs/>
        </w:rPr>
        <w:t>J. E. Henry’s Logging Railroads</w:t>
      </w:r>
      <w:r w:rsidRPr="00E26765">
        <w:rPr>
          <w:i/>
          <w:iCs/>
        </w:rPr>
        <w:t>.</w:t>
      </w:r>
      <w:r>
        <w:t xml:space="preserve"> </w:t>
      </w:r>
      <w:r w:rsidRPr="00065504">
        <w:t>Littleton, N.H.</w:t>
      </w:r>
      <w:r w:rsidR="00A84EBA">
        <w:t>: Bondcliff Books,</w:t>
      </w:r>
      <w:r w:rsidRPr="00065504">
        <w:t xml:space="preserve"> 1998  </w:t>
      </w:r>
    </w:p>
    <w:p w14:paraId="18D38E6D" w14:textId="1EBEF722" w:rsidR="00E26765" w:rsidRDefault="00A84EBA" w:rsidP="00E26765">
      <w:pPr>
        <w:pStyle w:val="ListParagraph"/>
        <w:numPr>
          <w:ilvl w:val="0"/>
          <w:numId w:val="1"/>
        </w:numPr>
      </w:pPr>
      <w:r w:rsidRPr="00E26765">
        <w:rPr>
          <w:i/>
          <w:iCs/>
        </w:rPr>
        <w:t>Log Drives on the Connecticut River</w:t>
      </w:r>
      <w:r w:rsidRPr="00E26765">
        <w:rPr>
          <w:i/>
          <w:iCs/>
        </w:rPr>
        <w:t>.</w:t>
      </w:r>
      <w:r>
        <w:t xml:space="preserve"> </w:t>
      </w:r>
      <w:r w:rsidRPr="00A84EBA">
        <w:t xml:space="preserve">Littleton, N.H.: </w:t>
      </w:r>
      <w:r>
        <w:t>Bondcliff Books, 2003</w:t>
      </w:r>
    </w:p>
    <w:p w14:paraId="40EB37D4" w14:textId="1F1B8B1A" w:rsidR="004D1090" w:rsidRDefault="00E26765" w:rsidP="00E26765">
      <w:pPr>
        <w:pStyle w:val="ListParagraph"/>
        <w:numPr>
          <w:ilvl w:val="0"/>
          <w:numId w:val="1"/>
        </w:numPr>
      </w:pPr>
      <w:r w:rsidRPr="00E26765">
        <w:rPr>
          <w:i/>
          <w:iCs/>
        </w:rPr>
        <w:t xml:space="preserve">Logging Along the Moose </w:t>
      </w:r>
      <w:r w:rsidRPr="00E26765">
        <w:rPr>
          <w:i/>
          <w:iCs/>
        </w:rPr>
        <w:t>River:</w:t>
      </w:r>
      <w:r w:rsidRPr="00E26765">
        <w:rPr>
          <w:i/>
          <w:iCs/>
        </w:rPr>
        <w:t xml:space="preserve"> The Story of the Victory Branch Railroad</w:t>
      </w:r>
      <w:r w:rsidRPr="00E26765">
        <w:rPr>
          <w:i/>
          <w:iCs/>
        </w:rPr>
        <w:t>.</w:t>
      </w:r>
      <w:r>
        <w:t xml:space="preserve"> </w:t>
      </w:r>
      <w:r w:rsidRPr="00E26765">
        <w:t xml:space="preserve">Littleton, N.H.: </w:t>
      </w:r>
      <w:r>
        <w:t>Bondcliff Books, 2015</w:t>
      </w:r>
    </w:p>
    <w:p w14:paraId="35EAF168" w14:textId="7EB41D50" w:rsidR="00E26765" w:rsidRDefault="004D1090" w:rsidP="004D1090">
      <w:pPr>
        <w:pStyle w:val="ListParagraph"/>
        <w:numPr>
          <w:ilvl w:val="0"/>
          <w:numId w:val="1"/>
        </w:numPr>
      </w:pPr>
      <w:r w:rsidRPr="004D1090">
        <w:rPr>
          <w:i/>
          <w:iCs/>
        </w:rPr>
        <w:t>Logging Railroads Along the Pemigewasset Rive</w:t>
      </w:r>
      <w:r w:rsidRPr="004D1090">
        <w:rPr>
          <w:i/>
          <w:iCs/>
        </w:rPr>
        <w:t>r.</w:t>
      </w:r>
      <w:r>
        <w:t xml:space="preserve"> </w:t>
      </w:r>
      <w:r w:rsidRPr="004D1090">
        <w:t xml:space="preserve">Littleton, N.H.: Bondcliff Books, </w:t>
      </w:r>
      <w:r>
        <w:t>2006</w:t>
      </w:r>
    </w:p>
    <w:p w14:paraId="42A55079" w14:textId="5ED58118" w:rsidR="00E26765" w:rsidRDefault="00A84EBA" w:rsidP="00E26765">
      <w:pPr>
        <w:pStyle w:val="ListParagraph"/>
        <w:numPr>
          <w:ilvl w:val="0"/>
          <w:numId w:val="1"/>
        </w:numPr>
      </w:pPr>
      <w:r w:rsidRPr="00E26765">
        <w:rPr>
          <w:i/>
          <w:iCs/>
        </w:rPr>
        <w:t>Logging Railroads of the Saco River Valley</w:t>
      </w:r>
      <w:r>
        <w:t>.</w:t>
      </w:r>
      <w:r>
        <w:t xml:space="preserve"> </w:t>
      </w:r>
      <w:r w:rsidRPr="00A84EBA">
        <w:t xml:space="preserve">Littleton, N.H.: </w:t>
      </w:r>
      <w:r>
        <w:t>Bondcliff Books., 2001</w:t>
      </w:r>
      <w:r w:rsidR="002921F8" w:rsidRPr="002921F8">
        <w:t xml:space="preserve"> </w:t>
      </w:r>
    </w:p>
    <w:p w14:paraId="1B162051" w14:textId="2376FD61" w:rsidR="00A84EBA" w:rsidRDefault="00A84EBA" w:rsidP="00A84EBA">
      <w:pPr>
        <w:pStyle w:val="ListParagraph"/>
        <w:numPr>
          <w:ilvl w:val="0"/>
          <w:numId w:val="1"/>
        </w:numPr>
      </w:pPr>
      <w:r w:rsidRPr="00E26765">
        <w:rPr>
          <w:i/>
          <w:iCs/>
        </w:rPr>
        <w:t xml:space="preserve">Sky Route to the </w:t>
      </w:r>
      <w:r w:rsidR="00E26765" w:rsidRPr="00E26765">
        <w:rPr>
          <w:i/>
          <w:iCs/>
        </w:rPr>
        <w:t>Quarries:</w:t>
      </w:r>
      <w:r w:rsidRPr="00E26765">
        <w:rPr>
          <w:i/>
          <w:iCs/>
        </w:rPr>
        <w:t xml:space="preserve"> History of the Barre Railroad</w:t>
      </w:r>
      <w:r w:rsidR="00E26765" w:rsidRPr="00E26765">
        <w:rPr>
          <w:i/>
          <w:iCs/>
        </w:rPr>
        <w:t>.</w:t>
      </w:r>
      <w:r w:rsidR="00E26765">
        <w:t xml:space="preserve"> </w:t>
      </w:r>
      <w:r>
        <w:t>Quarry View Publishing, 2004</w:t>
      </w:r>
    </w:p>
    <w:p w14:paraId="16DCB2AA" w14:textId="27B63113" w:rsidR="00DE041E" w:rsidRDefault="00DE041E" w:rsidP="00DE041E">
      <w:pPr>
        <w:pStyle w:val="ListParagraph"/>
        <w:numPr>
          <w:ilvl w:val="0"/>
          <w:numId w:val="1"/>
        </w:numPr>
      </w:pPr>
      <w:r w:rsidRPr="00DE041E">
        <w:rPr>
          <w:i/>
          <w:iCs/>
        </w:rPr>
        <w:t>Vermont's Granite Railroads: The Montpelier and Wells River and the Barre and Chelsea</w:t>
      </w:r>
      <w:r>
        <w:rPr>
          <w:i/>
          <w:iCs/>
        </w:rPr>
        <w:t>.</w:t>
      </w:r>
      <w:r w:rsidRPr="00DE041E">
        <w:t xml:space="preserve"> </w:t>
      </w:r>
      <w:r w:rsidRPr="00DE041E">
        <w:t>Published by Pruett Pub</w:t>
      </w:r>
      <w:r>
        <w:t>.</w:t>
      </w:r>
      <w:r w:rsidRPr="00DE041E">
        <w:t xml:space="preserve"> Co</w:t>
      </w:r>
      <w:r>
        <w:t>.</w:t>
      </w:r>
      <w:r w:rsidRPr="00DE041E">
        <w:t>, 1985</w:t>
      </w:r>
    </w:p>
    <w:p w14:paraId="644C2BBF" w14:textId="77777777" w:rsidR="00DE041E" w:rsidRDefault="00DE041E"/>
    <w:p w14:paraId="5E4D72E1" w14:textId="77777777" w:rsidR="00A70FBC" w:rsidRDefault="00A70FBC" w:rsidP="00DE041E">
      <w:r>
        <w:t xml:space="preserve">Date of Donation: July 17, 2020. </w:t>
      </w:r>
    </w:p>
    <w:p w14:paraId="2C49BA65" w14:textId="77777777" w:rsidR="00A70FBC" w:rsidRDefault="00A70FBC" w:rsidP="00DE041E"/>
    <w:p w14:paraId="4F7DF4AC" w14:textId="5C3D0731" w:rsidR="00DE041E" w:rsidRDefault="00DE041E" w:rsidP="00DE041E">
      <w:r>
        <w:t>Donor: Creator’s estate, courtesy of his son, Les Gove</w:t>
      </w:r>
    </w:p>
    <w:p w14:paraId="27AD6D08" w14:textId="77777777" w:rsidR="00DE041E" w:rsidRDefault="00DE041E"/>
    <w:p w14:paraId="63D7CC1B" w14:textId="171A9B13" w:rsidR="00CB6008" w:rsidRDefault="00CB6008">
      <w:r>
        <w:t xml:space="preserve">Physical Description: </w:t>
      </w:r>
      <w:r w:rsidR="002710AD">
        <w:t xml:space="preserve">Approximately 6 </w:t>
      </w:r>
      <w:r>
        <w:t>linear feet</w:t>
      </w:r>
      <w:r w:rsidR="00630B39">
        <w:t>, transferred from boxes to letter size file cabinet.</w:t>
      </w:r>
      <w:r w:rsidR="00DE041E">
        <w:t xml:space="preserve"> F</w:t>
      </w:r>
      <w:r w:rsidR="00630B39">
        <w:t>our drawers of f</w:t>
      </w:r>
      <w:r w:rsidR="00DE041E">
        <w:t>ile folders containing data</w:t>
      </w:r>
      <w:r w:rsidR="002710AD">
        <w:t xml:space="preserve"> and photos</w:t>
      </w:r>
      <w:r w:rsidR="00630B39">
        <w:t xml:space="preserve"> +</w:t>
      </w:r>
      <w:r w:rsidR="00DE041E">
        <w:t xml:space="preserve"> </w:t>
      </w:r>
      <w:r w:rsidR="00630B39">
        <w:t>t</w:t>
      </w:r>
      <w:r w:rsidR="00DE041E">
        <w:t>opo maps.</w:t>
      </w:r>
    </w:p>
    <w:p w14:paraId="05852974" w14:textId="6094045B" w:rsidR="00CB6008" w:rsidRDefault="00CB6008"/>
    <w:p w14:paraId="29780042" w14:textId="327467B3" w:rsidR="00CB6008" w:rsidRDefault="00CB6008">
      <w:r>
        <w:t>Location of Collection</w:t>
      </w:r>
      <w:r w:rsidR="00DE041E">
        <w:t>: North Chelmsford</w:t>
      </w:r>
    </w:p>
    <w:p w14:paraId="3CE8229A" w14:textId="30843009" w:rsidR="00CB6008" w:rsidRDefault="00CB6008"/>
    <w:p w14:paraId="5A3384B0" w14:textId="23807522" w:rsidR="00CB6008" w:rsidRDefault="00CB6008">
      <w:r>
        <w:t>Catalog Number of Collection</w:t>
      </w:r>
      <w:r w:rsidR="00065504">
        <w:t>: 2020.31.0</w:t>
      </w:r>
    </w:p>
    <w:p w14:paraId="121A54EC" w14:textId="1738A4B9" w:rsidR="00A70FBC" w:rsidRDefault="00A70FBC"/>
    <w:p w14:paraId="73140F84" w14:textId="5EA805FD" w:rsidR="00A70FBC" w:rsidRDefault="00A70FBC">
      <w:r>
        <w:t xml:space="preserve">Rights: Materials in the collection not otherwise copyrighted or in the public domain are copyright Boston &amp; Maine Railroad Historical Society. </w:t>
      </w:r>
    </w:p>
    <w:p w14:paraId="1415F0E1" w14:textId="28C69393" w:rsidR="00065504" w:rsidRDefault="00065504"/>
    <w:p w14:paraId="65182BD7" w14:textId="165BEA36" w:rsidR="00065504" w:rsidRDefault="00DE041E">
      <w:r>
        <w:t>Inventory, prepared by Mal Sockol and Eric DiVirgilio, B&amp;MRRHS Archives volunteers.</w:t>
      </w:r>
    </w:p>
    <w:bookmarkEnd w:id="0"/>
    <w:p w14:paraId="2221D847" w14:textId="77777777" w:rsidR="001E2644" w:rsidRDefault="001E2644" w:rsidP="00DE041E">
      <w:pPr>
        <w:ind w:left="720"/>
      </w:pPr>
    </w:p>
    <w:p w14:paraId="5F34D02A" w14:textId="2A8742FE" w:rsidR="00DE041E" w:rsidRDefault="00DE041E" w:rsidP="00DE041E">
      <w:pPr>
        <w:ind w:left="720"/>
      </w:pPr>
      <w:r>
        <w:t>Drawer One</w:t>
      </w:r>
    </w:p>
    <w:p w14:paraId="2314EF38" w14:textId="06D71A47" w:rsidR="00DE041E" w:rsidRDefault="00DE041E" w:rsidP="00DE041E">
      <w:pPr>
        <w:ind w:left="1440"/>
      </w:pPr>
      <w:r>
        <w:t>Maps – logging railroads</w:t>
      </w:r>
    </w:p>
    <w:p w14:paraId="5421A7E5" w14:textId="77777777" w:rsidR="002710AD" w:rsidRDefault="00DE041E" w:rsidP="00DE041E">
      <w:pPr>
        <w:ind w:left="1440"/>
      </w:pPr>
      <w:r>
        <w:t>Photos</w:t>
      </w:r>
    </w:p>
    <w:p w14:paraId="6637F521" w14:textId="77777777" w:rsidR="002710AD" w:rsidRDefault="00DE041E" w:rsidP="002710AD">
      <w:pPr>
        <w:ind w:left="2160"/>
      </w:pPr>
      <w:r>
        <w:t>milk cars</w:t>
      </w:r>
    </w:p>
    <w:p w14:paraId="64B8B4F5" w14:textId="77777777" w:rsidR="002710AD" w:rsidRDefault="002710AD" w:rsidP="002710AD">
      <w:pPr>
        <w:ind w:left="2160"/>
      </w:pPr>
      <w:r>
        <w:t>passenger cars</w:t>
      </w:r>
    </w:p>
    <w:p w14:paraId="658349E6" w14:textId="77777777" w:rsidR="002710AD" w:rsidRDefault="002710AD" w:rsidP="002710AD">
      <w:pPr>
        <w:ind w:left="2160"/>
      </w:pPr>
      <w:r>
        <w:t>4-4-0</w:t>
      </w:r>
    </w:p>
    <w:p w14:paraId="04AC0AC4" w14:textId="77777777" w:rsidR="002710AD" w:rsidRDefault="002710AD" w:rsidP="002710AD">
      <w:pPr>
        <w:ind w:left="2160"/>
      </w:pPr>
      <w:r>
        <w:t>Climax A</w:t>
      </w:r>
    </w:p>
    <w:p w14:paraId="20ED63A1" w14:textId="77777777" w:rsidR="002710AD" w:rsidRDefault="002710AD" w:rsidP="002710AD">
      <w:pPr>
        <w:ind w:left="2160"/>
      </w:pPr>
      <w:r>
        <w:t>Shay</w:t>
      </w:r>
    </w:p>
    <w:p w14:paraId="0517CCB8" w14:textId="1F33CA87" w:rsidR="00DE041E" w:rsidRDefault="002710AD" w:rsidP="002710AD">
      <w:pPr>
        <w:ind w:left="2160"/>
      </w:pPr>
      <w:r>
        <w:t>2-4-2</w:t>
      </w:r>
    </w:p>
    <w:p w14:paraId="0E2E82E5" w14:textId="4FED9BF3" w:rsidR="002710AD" w:rsidRDefault="002710AD" w:rsidP="00DE041E">
      <w:pPr>
        <w:ind w:left="1440"/>
      </w:pPr>
      <w:r>
        <w:t>Moose River Victory photos</w:t>
      </w:r>
    </w:p>
    <w:p w14:paraId="69848A59" w14:textId="629FDBA7" w:rsidR="002710AD" w:rsidRDefault="002710AD" w:rsidP="00DE041E">
      <w:pPr>
        <w:ind w:left="1440"/>
      </w:pPr>
      <w:r>
        <w:t>Un-named folder</w:t>
      </w:r>
    </w:p>
    <w:p w14:paraId="29BA8FF4" w14:textId="0558E4E9" w:rsidR="002710AD" w:rsidRDefault="002710AD" w:rsidP="00DE041E">
      <w:pPr>
        <w:ind w:left="1440"/>
      </w:pPr>
      <w:r>
        <w:t>Mallet photos</w:t>
      </w:r>
    </w:p>
    <w:p w14:paraId="3E527199" w14:textId="7FBE05B6" w:rsidR="002710AD" w:rsidRDefault="002710AD" w:rsidP="00DE041E">
      <w:pPr>
        <w:ind w:left="1440"/>
      </w:pPr>
      <w:r>
        <w:t>Cass Scenic RR</w:t>
      </w:r>
    </w:p>
    <w:p w14:paraId="37EE1572" w14:textId="4EB971C9" w:rsidR="002710AD" w:rsidRDefault="002710AD" w:rsidP="00DE041E">
      <w:pPr>
        <w:ind w:left="1440"/>
      </w:pPr>
      <w:proofErr w:type="spellStart"/>
      <w:r>
        <w:t>Rainville</w:t>
      </w:r>
      <w:proofErr w:type="spellEnd"/>
      <w:r>
        <w:t>, W.Va., Meadow River LBR</w:t>
      </w:r>
    </w:p>
    <w:p w14:paraId="3B4EFF31" w14:textId="110E4BBD" w:rsidR="002710AD" w:rsidRDefault="002710AD" w:rsidP="00DE041E">
      <w:pPr>
        <w:ind w:left="1440"/>
      </w:pPr>
      <w:r>
        <w:lastRenderedPageBreak/>
        <w:t>Bemis Hardwood LBR</w:t>
      </w:r>
    </w:p>
    <w:p w14:paraId="6C7C46B5" w14:textId="213D4CAD" w:rsidR="002710AD" w:rsidRDefault="002710AD" w:rsidP="00DE041E">
      <w:pPr>
        <w:ind w:left="1440"/>
      </w:pPr>
      <w:r>
        <w:t>Fire Lookout Story</w:t>
      </w:r>
    </w:p>
    <w:p w14:paraId="47B356D9" w14:textId="7220A627" w:rsidR="002710AD" w:rsidRDefault="002710AD" w:rsidP="00DE041E">
      <w:pPr>
        <w:ind w:left="1440"/>
      </w:pPr>
      <w:r>
        <w:t>Addison Branch</w:t>
      </w:r>
    </w:p>
    <w:p w14:paraId="69932C4A" w14:textId="2190D428" w:rsidR="002710AD" w:rsidRDefault="002710AD" w:rsidP="00DE041E">
      <w:pPr>
        <w:ind w:left="1440"/>
      </w:pPr>
      <w:r>
        <w:t>Ticonderoga Floating Drawbridge</w:t>
      </w:r>
    </w:p>
    <w:p w14:paraId="4C27C55E" w14:textId="72587D8D" w:rsidR="002710AD" w:rsidRDefault="002710AD" w:rsidP="00DE041E">
      <w:pPr>
        <w:ind w:left="1440"/>
      </w:pPr>
      <w:r>
        <w:t>Barton Mills Orleans</w:t>
      </w:r>
    </w:p>
    <w:p w14:paraId="47D58495" w14:textId="3AC30A6D" w:rsidR="002710AD" w:rsidRDefault="002710AD" w:rsidP="00DE041E">
      <w:pPr>
        <w:ind w:left="1440"/>
      </w:pPr>
      <w:r>
        <w:t>Misc. Photos</w:t>
      </w:r>
    </w:p>
    <w:p w14:paraId="6773C0E0" w14:textId="4CB6E58F" w:rsidR="002710AD" w:rsidRDefault="002710AD" w:rsidP="00DE041E">
      <w:pPr>
        <w:ind w:left="1440"/>
      </w:pPr>
      <w:r>
        <w:t>Old Vermont Sawmills</w:t>
      </w:r>
    </w:p>
    <w:p w14:paraId="1F918707" w14:textId="3EF0DAAC" w:rsidR="002710AD" w:rsidRDefault="002710AD" w:rsidP="00DE041E">
      <w:pPr>
        <w:ind w:left="1440"/>
      </w:pPr>
      <w:r>
        <w:t>Bowl Mills</w:t>
      </w:r>
    </w:p>
    <w:p w14:paraId="3901DF36" w14:textId="5D452256" w:rsidR="002710AD" w:rsidRDefault="002710AD" w:rsidP="00DE041E">
      <w:pPr>
        <w:ind w:left="1440"/>
      </w:pPr>
      <w:r>
        <w:t>Wood Industries</w:t>
      </w:r>
    </w:p>
    <w:p w14:paraId="40431AD4" w14:textId="42DDD697" w:rsidR="002710AD" w:rsidRDefault="002710AD" w:rsidP="00DE041E">
      <w:pPr>
        <w:ind w:left="1440"/>
      </w:pPr>
      <w:r>
        <w:t>Furniture Plants</w:t>
      </w:r>
    </w:p>
    <w:p w14:paraId="537E2BBB" w14:textId="564C4072" w:rsidR="002710AD" w:rsidRDefault="002710AD" w:rsidP="00DE041E">
      <w:pPr>
        <w:ind w:left="1440"/>
      </w:pPr>
      <w:r>
        <w:t>Clapboards &amp; Bobbins</w:t>
      </w:r>
    </w:p>
    <w:p w14:paraId="46514309" w14:textId="70E3FBD5" w:rsidR="002710AD" w:rsidRDefault="002710AD" w:rsidP="00DE041E">
      <w:pPr>
        <w:ind w:left="1440"/>
      </w:pPr>
      <w:r>
        <w:t>Sawmills N.H., Maine</w:t>
      </w:r>
    </w:p>
    <w:p w14:paraId="75411AE1" w14:textId="63722E7B" w:rsidR="002710AD" w:rsidRDefault="002710AD" w:rsidP="00DE041E">
      <w:pPr>
        <w:ind w:left="1440"/>
      </w:pPr>
      <w:r>
        <w:t>Stowe Area</w:t>
      </w:r>
    </w:p>
    <w:p w14:paraId="2E6E141A" w14:textId="512B9E18" w:rsidR="002710AD" w:rsidRDefault="002710AD" w:rsidP="00DE041E">
      <w:pPr>
        <w:ind w:left="1440"/>
      </w:pPr>
      <w:r>
        <w:t>Lake Groton Area</w:t>
      </w:r>
    </w:p>
    <w:p w14:paraId="115CDCC2" w14:textId="4E13CF02" w:rsidR="002710AD" w:rsidRDefault="002710AD" w:rsidP="00DE041E">
      <w:pPr>
        <w:ind w:left="1440"/>
      </w:pPr>
      <w:r>
        <w:t>Misc. Vermont Items</w:t>
      </w:r>
    </w:p>
    <w:p w14:paraId="68F9706B" w14:textId="06C886D9" w:rsidR="002710AD" w:rsidRDefault="002710AD" w:rsidP="00DE041E">
      <w:pPr>
        <w:ind w:left="1440"/>
      </w:pPr>
      <w:r>
        <w:t>Up and Down Sawmills</w:t>
      </w:r>
    </w:p>
    <w:p w14:paraId="55E9DC0B" w14:textId="05690824" w:rsidR="002710AD" w:rsidRDefault="002710AD" w:rsidP="00DE041E">
      <w:pPr>
        <w:ind w:left="1440"/>
      </w:pPr>
      <w:r>
        <w:t>Old Vermont Circular Sawmills</w:t>
      </w:r>
    </w:p>
    <w:p w14:paraId="296A0AAC" w14:textId="7471E0A0" w:rsidR="002710AD" w:rsidRDefault="002710AD" w:rsidP="00DE041E">
      <w:pPr>
        <w:ind w:left="1440"/>
      </w:pPr>
      <w:r>
        <w:t>Burlington</w:t>
      </w:r>
    </w:p>
    <w:p w14:paraId="4FC355D5" w14:textId="6744ABB8" w:rsidR="002710AD" w:rsidRDefault="002710AD" w:rsidP="00DE041E">
      <w:pPr>
        <w:ind w:left="1440"/>
      </w:pPr>
      <w:r>
        <w:t>Old New England Sawmills</w:t>
      </w:r>
    </w:p>
    <w:p w14:paraId="507C9E6A" w14:textId="53D98822" w:rsidR="002710AD" w:rsidRDefault="002710AD" w:rsidP="00DE041E">
      <w:pPr>
        <w:ind w:left="1440"/>
      </w:pPr>
      <w:r>
        <w:t>Miller’s Guide</w:t>
      </w:r>
    </w:p>
    <w:p w14:paraId="5B485266" w14:textId="0AAB000F" w:rsidR="002710AD" w:rsidRDefault="002710AD" w:rsidP="00DE041E">
      <w:pPr>
        <w:ind w:left="1440"/>
      </w:pPr>
      <w:r>
        <w:t xml:space="preserve">Sawmills – Gristmills </w:t>
      </w:r>
    </w:p>
    <w:p w14:paraId="5D2E0475" w14:textId="58F04C80" w:rsidR="002710AD" w:rsidRDefault="002710AD" w:rsidP="00DE041E">
      <w:pPr>
        <w:ind w:left="1440"/>
      </w:pPr>
      <w:r>
        <w:t>Robinson Mill</w:t>
      </w:r>
    </w:p>
    <w:p w14:paraId="15B3C29D" w14:textId="1C6132AE" w:rsidR="002710AD" w:rsidRDefault="002710AD" w:rsidP="00DE041E">
      <w:pPr>
        <w:ind w:left="1440"/>
      </w:pPr>
      <w:r>
        <w:t>Bristol RR – Vt.</w:t>
      </w:r>
    </w:p>
    <w:p w14:paraId="57E20DFC" w14:textId="1368FE24" w:rsidR="002710AD" w:rsidRDefault="002710AD" w:rsidP="00DE041E">
      <w:pPr>
        <w:ind w:left="1440"/>
      </w:pPr>
      <w:r>
        <w:t>West Coast Historical Photos</w:t>
      </w:r>
    </w:p>
    <w:p w14:paraId="3DEA5B55" w14:textId="3EF651C1" w:rsidR="002710AD" w:rsidRDefault="002710AD" w:rsidP="00DE041E">
      <w:pPr>
        <w:ind w:left="1440"/>
      </w:pPr>
      <w:r>
        <w:t>Silas Griffith Charcoal</w:t>
      </w:r>
    </w:p>
    <w:p w14:paraId="0AAB2CBD" w14:textId="28428347" w:rsidR="002710AD" w:rsidRDefault="002710AD" w:rsidP="00DE041E">
      <w:pPr>
        <w:ind w:left="1440"/>
      </w:pPr>
      <w:r>
        <w:t>Bald Mountain Branch</w:t>
      </w:r>
    </w:p>
    <w:p w14:paraId="1AB301C1" w14:textId="11D9AC62" w:rsidR="002710AD" w:rsidRDefault="003208C1" w:rsidP="00DE041E">
      <w:pPr>
        <w:ind w:left="1440"/>
      </w:pPr>
      <w:r>
        <w:t>Old Growth Timber</w:t>
      </w:r>
    </w:p>
    <w:p w14:paraId="66B6DD6D" w14:textId="5B13813C" w:rsidR="003208C1" w:rsidRDefault="003208C1" w:rsidP="00DE041E">
      <w:pPr>
        <w:ind w:left="1440"/>
      </w:pPr>
      <w:r>
        <w:t>Eagle lake and West Branch</w:t>
      </w:r>
    </w:p>
    <w:p w14:paraId="1651CC04" w14:textId="7F49AB95" w:rsidR="003208C1" w:rsidRDefault="003208C1" w:rsidP="00DE041E">
      <w:pPr>
        <w:ind w:left="1440"/>
      </w:pPr>
      <w:r>
        <w:t>HT&amp;W RR</w:t>
      </w:r>
    </w:p>
    <w:p w14:paraId="48486EC3" w14:textId="52257418" w:rsidR="003208C1" w:rsidRDefault="003208C1" w:rsidP="00DE041E">
      <w:pPr>
        <w:ind w:left="1440"/>
      </w:pPr>
      <w:r>
        <w:t>Moose River Logging</w:t>
      </w:r>
    </w:p>
    <w:p w14:paraId="01E3A805" w14:textId="12966E9F" w:rsidR="003208C1" w:rsidRDefault="003208C1" w:rsidP="00DE041E">
      <w:pPr>
        <w:ind w:left="1440"/>
      </w:pPr>
      <w:r>
        <w:t>Deerfield River RR</w:t>
      </w:r>
    </w:p>
    <w:p w14:paraId="301E8196" w14:textId="547A99A8" w:rsidR="003208C1" w:rsidRDefault="003208C1" w:rsidP="00DE041E">
      <w:pPr>
        <w:ind w:left="1440"/>
      </w:pPr>
      <w:r>
        <w:t>Glastonbury &amp; Fayville RR</w:t>
      </w:r>
    </w:p>
    <w:p w14:paraId="7E659A38" w14:textId="28D2057C" w:rsidR="003208C1" w:rsidRDefault="003208C1" w:rsidP="00DE041E">
      <w:pPr>
        <w:ind w:left="1440"/>
      </w:pPr>
      <w:r>
        <w:t>Somerset Reservoir</w:t>
      </w:r>
    </w:p>
    <w:p w14:paraId="1C2938FF" w14:textId="693CF760" w:rsidR="003208C1" w:rsidRDefault="003208C1" w:rsidP="00DE041E">
      <w:pPr>
        <w:ind w:left="1440"/>
      </w:pPr>
      <w:r>
        <w:t>H&amp;W Co. Bald Mtn., Me.</w:t>
      </w:r>
    </w:p>
    <w:p w14:paraId="62EB007B" w14:textId="677B6C46" w:rsidR="003208C1" w:rsidRDefault="003208C1" w:rsidP="00DE041E">
      <w:pPr>
        <w:ind w:left="1440"/>
      </w:pPr>
      <w:r w:rsidRPr="003208C1">
        <w:t>Deerfield River RR</w:t>
      </w:r>
      <w:r>
        <w:t xml:space="preserve"> [2d folder]</w:t>
      </w:r>
    </w:p>
    <w:p w14:paraId="04F599CB" w14:textId="07AA9A77" w:rsidR="003208C1" w:rsidRDefault="003208C1" w:rsidP="00DE041E">
      <w:pPr>
        <w:ind w:left="1440"/>
      </w:pPr>
      <w:r>
        <w:t>Mountain Mills – Deerfield River RR</w:t>
      </w:r>
    </w:p>
    <w:p w14:paraId="36F46C52" w14:textId="2484B120" w:rsidR="003208C1" w:rsidRDefault="003208C1" w:rsidP="00DE041E">
      <w:pPr>
        <w:ind w:left="1440"/>
      </w:pPr>
      <w:r>
        <w:t>Old Sawmills Settlements</w:t>
      </w:r>
    </w:p>
    <w:p w14:paraId="118BD5C5" w14:textId="14040CDD" w:rsidR="003208C1" w:rsidRDefault="003208C1" w:rsidP="00DE041E">
      <w:pPr>
        <w:ind w:left="1440"/>
      </w:pPr>
      <w:r>
        <w:t>Brown Co.</w:t>
      </w:r>
    </w:p>
    <w:p w14:paraId="5D30E72E" w14:textId="69B16E07" w:rsidR="003208C1" w:rsidRDefault="003208C1" w:rsidP="00DE041E">
      <w:pPr>
        <w:ind w:left="1440"/>
      </w:pPr>
      <w:r>
        <w:t>Logging Tractors</w:t>
      </w:r>
    </w:p>
    <w:p w14:paraId="56D70345" w14:textId="49056B4B" w:rsidR="003208C1" w:rsidRDefault="003208C1" w:rsidP="00DE041E">
      <w:pPr>
        <w:ind w:left="1440"/>
      </w:pPr>
      <w:r>
        <w:t xml:space="preserve">Mills in Wilmington </w:t>
      </w:r>
      <w:r w:rsidR="004D1090">
        <w:t>A</w:t>
      </w:r>
      <w:r>
        <w:t>rea</w:t>
      </w:r>
    </w:p>
    <w:p w14:paraId="3D640E9C" w14:textId="4A7AC1EC" w:rsidR="003208C1" w:rsidRDefault="003208C1" w:rsidP="003208C1">
      <w:pPr>
        <w:ind w:left="2160" w:hanging="720"/>
      </w:pPr>
      <w:r>
        <w:t xml:space="preserve">Small envelopes containing photos, marked </w:t>
      </w:r>
      <w:r w:rsidR="004D1090">
        <w:t xml:space="preserve">Misc., </w:t>
      </w:r>
      <w:r>
        <w:t>Realsboro &amp; Monroe Bridge, DRRR &amp; Mountain Mills file</w:t>
      </w:r>
    </w:p>
    <w:p w14:paraId="7DB13158" w14:textId="1C681850" w:rsidR="003208C1" w:rsidRDefault="003208C1" w:rsidP="003208C1">
      <w:pPr>
        <w:ind w:left="2160" w:hanging="720"/>
      </w:pPr>
      <w:r>
        <w:t>Hoosac Tunnel &amp; Wilmington RR</w:t>
      </w:r>
    </w:p>
    <w:p w14:paraId="607973DA" w14:textId="2BC17704" w:rsidR="003208C1" w:rsidRDefault="003208C1" w:rsidP="003208C1">
      <w:pPr>
        <w:ind w:left="2160" w:hanging="720"/>
      </w:pPr>
      <w:r>
        <w:t>Log Slides</w:t>
      </w:r>
    </w:p>
    <w:p w14:paraId="37FFA287" w14:textId="3E3353FA" w:rsidR="003208C1" w:rsidRDefault="003208C1" w:rsidP="003208C1">
      <w:pPr>
        <w:ind w:left="2160" w:hanging="720"/>
      </w:pPr>
      <w:r>
        <w:t>Harwich &amp; Woodbury RR</w:t>
      </w:r>
    </w:p>
    <w:p w14:paraId="522973FD" w14:textId="3671D940" w:rsidR="003208C1" w:rsidRDefault="003208C1" w:rsidP="003208C1">
      <w:pPr>
        <w:ind w:left="2160" w:hanging="720"/>
      </w:pPr>
      <w:r>
        <w:t>White River RR Bethel Granite RR [Ry]</w:t>
      </w:r>
    </w:p>
    <w:p w14:paraId="48A842B8" w14:textId="15B98FCF" w:rsidR="003208C1" w:rsidRDefault="003208C1" w:rsidP="003208C1">
      <w:pPr>
        <w:ind w:left="2160" w:hanging="720"/>
      </w:pPr>
      <w:r>
        <w:lastRenderedPageBreak/>
        <w:t>Canaan &amp; Beecher Falls Area</w:t>
      </w:r>
    </w:p>
    <w:p w14:paraId="0ACEAEC0" w14:textId="7A6E42BD" w:rsidR="003208C1" w:rsidRDefault="003208C1" w:rsidP="003208C1">
      <w:pPr>
        <w:ind w:left="2160" w:hanging="720"/>
      </w:pPr>
      <w:r>
        <w:t>Burlington RR Controversy</w:t>
      </w:r>
    </w:p>
    <w:p w14:paraId="73033F4C" w14:textId="1DC052CE" w:rsidR="003208C1" w:rsidRDefault="003208C1" w:rsidP="003208C1">
      <w:pPr>
        <w:ind w:left="2160" w:hanging="720"/>
      </w:pPr>
      <w:r>
        <w:t>Glen Kidder’s Roster Data</w:t>
      </w:r>
    </w:p>
    <w:p w14:paraId="76357137" w14:textId="6C00F540" w:rsidR="003208C1" w:rsidRDefault="003208C1" w:rsidP="003208C1">
      <w:pPr>
        <w:ind w:left="2160" w:hanging="720"/>
      </w:pPr>
      <w:r>
        <w:t>Upper Ammonoosuc RR     W. Milan</w:t>
      </w:r>
    </w:p>
    <w:p w14:paraId="7BCD9680" w14:textId="59DE70A8" w:rsidR="003208C1" w:rsidRDefault="003208C1" w:rsidP="003208C1">
      <w:pPr>
        <w:ind w:left="2160" w:hanging="720"/>
      </w:pPr>
      <w:r>
        <w:t>Success Pond RR</w:t>
      </w:r>
    </w:p>
    <w:p w14:paraId="4594D1C5" w14:textId="1DA1ECC2" w:rsidR="003208C1" w:rsidRDefault="003208C1" w:rsidP="003208C1">
      <w:pPr>
        <w:ind w:left="2160" w:hanging="720"/>
      </w:pPr>
      <w:r>
        <w:t>Wild River RR</w:t>
      </w:r>
    </w:p>
    <w:p w14:paraId="68049DD3" w14:textId="4BDE9113" w:rsidR="003208C1" w:rsidRDefault="003208C1" w:rsidP="003208C1">
      <w:pPr>
        <w:ind w:left="2160" w:hanging="720"/>
      </w:pPr>
      <w:r>
        <w:t>Boston, Concord &amp; Montreal</w:t>
      </w:r>
    </w:p>
    <w:p w14:paraId="34707672" w14:textId="1C46117A" w:rsidR="003208C1" w:rsidRDefault="003208C1" w:rsidP="003208C1">
      <w:pPr>
        <w:ind w:left="2160" w:hanging="720"/>
      </w:pPr>
      <w:r>
        <w:t xml:space="preserve">Browns Lumber </w:t>
      </w:r>
      <w:r w:rsidR="00630B39">
        <w:t>Co.</w:t>
      </w:r>
    </w:p>
    <w:p w14:paraId="39699D9B" w14:textId="43773D24" w:rsidR="003208C1" w:rsidRDefault="004D1090" w:rsidP="003208C1">
      <w:pPr>
        <w:ind w:left="2160" w:hanging="720"/>
      </w:pPr>
      <w:r>
        <w:t>Kilkenny Lumber Co.</w:t>
      </w:r>
    </w:p>
    <w:p w14:paraId="50716392" w14:textId="5E58B40F" w:rsidR="004D1090" w:rsidRDefault="004D1090" w:rsidP="003208C1">
      <w:pPr>
        <w:ind w:left="2160" w:hanging="720"/>
      </w:pPr>
      <w:r>
        <w:t>Millsfield RR</w:t>
      </w:r>
    </w:p>
    <w:p w14:paraId="0C009066" w14:textId="3EF971C1" w:rsidR="004D1090" w:rsidRDefault="004D1090" w:rsidP="003208C1">
      <w:pPr>
        <w:ind w:left="2160" w:hanging="720"/>
      </w:pPr>
      <w:r>
        <w:t>Lombard Log Haulers</w:t>
      </w:r>
    </w:p>
    <w:p w14:paraId="028DD488" w14:textId="3FC65973" w:rsidR="004D1090" w:rsidRDefault="004D1090" w:rsidP="004D1090">
      <w:pPr>
        <w:ind w:left="1440" w:hanging="720"/>
      </w:pPr>
    </w:p>
    <w:p w14:paraId="3762618D" w14:textId="24262ABA" w:rsidR="004D1090" w:rsidRDefault="004D1090" w:rsidP="004D1090">
      <w:pPr>
        <w:ind w:left="1440" w:hanging="720"/>
      </w:pPr>
      <w:r>
        <w:t>Drawer Two</w:t>
      </w:r>
    </w:p>
    <w:p w14:paraId="6741DAAA" w14:textId="4F5ECDAA" w:rsidR="004D1090" w:rsidRDefault="004D1090" w:rsidP="004D1090">
      <w:pPr>
        <w:ind w:left="2160" w:hanging="720"/>
      </w:pPr>
      <w:r>
        <w:t>Gail’s Drawings</w:t>
      </w:r>
    </w:p>
    <w:p w14:paraId="0304CF73" w14:textId="0FED7020" w:rsidR="004D1090" w:rsidRDefault="004D1090" w:rsidP="004D1090">
      <w:pPr>
        <w:ind w:left="2160" w:hanging="720"/>
      </w:pPr>
      <w:r>
        <w:t>Early Conn. River Transportation</w:t>
      </w:r>
    </w:p>
    <w:p w14:paraId="22F342BC" w14:textId="348970DC" w:rsidR="004D1090" w:rsidRDefault="004D1090" w:rsidP="004D1090">
      <w:pPr>
        <w:ind w:left="2160" w:hanging="720"/>
      </w:pPr>
      <w:r>
        <w:t>Little River History</w:t>
      </w:r>
    </w:p>
    <w:p w14:paraId="17BB6F1B" w14:textId="21E0FD38" w:rsidR="004D1090" w:rsidRDefault="004D1090" w:rsidP="004D1090">
      <w:pPr>
        <w:ind w:left="2160" w:hanging="720"/>
      </w:pPr>
      <w:r>
        <w:t>Helen Whitney – Land Use History</w:t>
      </w:r>
    </w:p>
    <w:p w14:paraId="4F5F0AEF" w14:textId="258F3CED" w:rsidR="004D1090" w:rsidRDefault="004D1090" w:rsidP="004D1090">
      <w:pPr>
        <w:ind w:left="2160" w:hanging="720"/>
      </w:pPr>
      <w:r>
        <w:t>Little River</w:t>
      </w:r>
    </w:p>
    <w:p w14:paraId="03211F87" w14:textId="37345783" w:rsidR="004D1090" w:rsidRDefault="004D1090" w:rsidP="004D1090">
      <w:pPr>
        <w:ind w:left="2160" w:hanging="720"/>
      </w:pPr>
      <w:r>
        <w:t>Montpelier &amp; Wells River</w:t>
      </w:r>
    </w:p>
    <w:p w14:paraId="6E0E18AD" w14:textId="7FA9CAE6" w:rsidR="004D1090" w:rsidRDefault="004D1090" w:rsidP="004D1090">
      <w:pPr>
        <w:ind w:left="2160" w:hanging="720"/>
      </w:pPr>
      <w:r>
        <w:t>Camel’s Hump</w:t>
      </w:r>
    </w:p>
    <w:p w14:paraId="2FD9E632" w14:textId="764C8415" w:rsidR="004D1090" w:rsidRDefault="004D1090" w:rsidP="004D1090">
      <w:pPr>
        <w:ind w:left="2160" w:hanging="720"/>
      </w:pPr>
      <w:r>
        <w:t>Little River Notes</w:t>
      </w:r>
    </w:p>
    <w:p w14:paraId="707407B2" w14:textId="09B611E5" w:rsidR="004D1090" w:rsidRDefault="004D1090" w:rsidP="004D1090">
      <w:pPr>
        <w:ind w:left="2160" w:hanging="720"/>
      </w:pPr>
      <w:r>
        <w:t>Ward Knapp</w:t>
      </w:r>
    </w:p>
    <w:p w14:paraId="28D93544" w14:textId="4EBDEA57" w:rsidR="004D1090" w:rsidRDefault="004D1090" w:rsidP="004D1090">
      <w:pPr>
        <w:ind w:left="2160" w:hanging="720"/>
      </w:pPr>
      <w:r>
        <w:t>Little River Project</w:t>
      </w:r>
    </w:p>
    <w:p w14:paraId="66D3E0F2" w14:textId="597CFC36" w:rsidR="004D1090" w:rsidRDefault="004D1090" w:rsidP="004D1090">
      <w:pPr>
        <w:ind w:left="2160" w:hanging="720"/>
      </w:pPr>
      <w:r>
        <w:t>Camel’s Hump Material [very large]</w:t>
      </w:r>
    </w:p>
    <w:p w14:paraId="2AE4864D" w14:textId="2981D14D" w:rsidR="004D1090" w:rsidRDefault="004D1090" w:rsidP="004D1090">
      <w:pPr>
        <w:ind w:left="2160" w:hanging="720"/>
      </w:pPr>
      <w:r>
        <w:t>RF&amp;RL RR</w:t>
      </w:r>
    </w:p>
    <w:p w14:paraId="744743D9" w14:textId="05C38AC0" w:rsidR="004D1090" w:rsidRDefault="004D1090" w:rsidP="004D1090">
      <w:pPr>
        <w:ind w:left="2160" w:hanging="720"/>
      </w:pPr>
      <w:r>
        <w:t>Two Foot Gauge of Maine</w:t>
      </w:r>
    </w:p>
    <w:p w14:paraId="39AE9036" w14:textId="1997F1F3" w:rsidR="004D1090" w:rsidRDefault="004D1090" w:rsidP="004D1090">
      <w:pPr>
        <w:ind w:left="2160" w:hanging="720"/>
      </w:pPr>
      <w:r>
        <w:t>Maine Railroad Articles</w:t>
      </w:r>
    </w:p>
    <w:p w14:paraId="7529AA86" w14:textId="30D9E474" w:rsidR="004D1090" w:rsidRDefault="004D1090" w:rsidP="004D1090">
      <w:pPr>
        <w:ind w:left="2160" w:hanging="720"/>
      </w:pPr>
      <w:r>
        <w:t>S.D. Warren</w:t>
      </w:r>
    </w:p>
    <w:p w14:paraId="321E0BA3" w14:textId="377D18F8" w:rsidR="004D1090" w:rsidRDefault="004D1090" w:rsidP="004D1090">
      <w:pPr>
        <w:ind w:left="2160" w:hanging="720"/>
      </w:pPr>
      <w:r>
        <w:t>Jackman Lumber</w:t>
      </w:r>
    </w:p>
    <w:p w14:paraId="5533BBEF" w14:textId="0D62A6BD" w:rsidR="004D1090" w:rsidRDefault="00FF5D8D" w:rsidP="004D1090">
      <w:pPr>
        <w:ind w:left="2160" w:hanging="720"/>
      </w:pPr>
      <w:r>
        <w:t>Maine Misc.</w:t>
      </w:r>
    </w:p>
    <w:p w14:paraId="1CA3551D" w14:textId="06FA8AF1" w:rsidR="00FF5D8D" w:rsidRDefault="00FF5D8D" w:rsidP="004D1090">
      <w:pPr>
        <w:ind w:left="2160" w:hanging="720"/>
      </w:pPr>
      <w:r>
        <w:t>Great Northern Paper Co.</w:t>
      </w:r>
    </w:p>
    <w:p w14:paraId="54B0EF21" w14:textId="5D77150E" w:rsidR="00FF5D8D" w:rsidRDefault="00FF5D8D" w:rsidP="004D1090">
      <w:pPr>
        <w:ind w:left="2160" w:hanging="720"/>
      </w:pPr>
      <w:r>
        <w:t>Forestry in Maine</w:t>
      </w:r>
    </w:p>
    <w:p w14:paraId="3C6FA070" w14:textId="2C786080" w:rsidR="00FF5D8D" w:rsidRDefault="00FF5D8D" w:rsidP="004D1090">
      <w:pPr>
        <w:ind w:left="2160" w:hanging="720"/>
      </w:pPr>
      <w:r>
        <w:t>Lowelltown, Maine</w:t>
      </w:r>
    </w:p>
    <w:p w14:paraId="211AE6C5" w14:textId="43A07163" w:rsidR="00FF5D8D" w:rsidRDefault="00FF5D8D" w:rsidP="004D1090">
      <w:pPr>
        <w:ind w:left="2160" w:hanging="720"/>
      </w:pPr>
      <w:r>
        <w:t>Skinner</w:t>
      </w:r>
    </w:p>
    <w:p w14:paraId="7D2AA92B" w14:textId="7C538A3E" w:rsidR="00FF5D8D" w:rsidRDefault="00FF5D8D" w:rsidP="004D1090">
      <w:pPr>
        <w:ind w:left="2160" w:hanging="720"/>
      </w:pPr>
      <w:proofErr w:type="spellStart"/>
      <w:r>
        <w:t>Seboomooc</w:t>
      </w:r>
      <w:proofErr w:type="spellEnd"/>
      <w:r>
        <w:t xml:space="preserve"> [</w:t>
      </w:r>
      <w:proofErr w:type="spellStart"/>
      <w:r>
        <w:t>Seeboomook</w:t>
      </w:r>
      <w:proofErr w:type="spellEnd"/>
      <w:r>
        <w:t>] Lake and St. John</w:t>
      </w:r>
    </w:p>
    <w:p w14:paraId="31E66E7F" w14:textId="7399525C" w:rsidR="00FF5D8D" w:rsidRDefault="00FF5D8D" w:rsidP="004D1090">
      <w:pPr>
        <w:ind w:left="2160" w:hanging="720"/>
      </w:pPr>
      <w:r>
        <w:t>Crawford Notch</w:t>
      </w:r>
    </w:p>
    <w:p w14:paraId="5BF9877C" w14:textId="198E00BE" w:rsidR="00FF5D8D" w:rsidRDefault="00FF5D8D" w:rsidP="004D1090">
      <w:pPr>
        <w:ind w:left="2160" w:hanging="720"/>
      </w:pPr>
      <w:r>
        <w:t>Crawford Notch Fabyans</w:t>
      </w:r>
    </w:p>
    <w:p w14:paraId="77BF3BA2" w14:textId="6DE0C6E0" w:rsidR="00FF5D8D" w:rsidRDefault="00FF5D8D" w:rsidP="004D1090">
      <w:pPr>
        <w:ind w:left="2160" w:hanging="720"/>
      </w:pPr>
      <w:r>
        <w:t>Photos Brown Co.</w:t>
      </w:r>
    </w:p>
    <w:p w14:paraId="633A7277" w14:textId="0CB28C8E" w:rsidR="00FF5D8D" w:rsidRDefault="00FF5D8D" w:rsidP="004D1090">
      <w:pPr>
        <w:ind w:left="2160" w:hanging="720"/>
      </w:pPr>
      <w:r>
        <w:t>Mill Yard Railroads</w:t>
      </w:r>
    </w:p>
    <w:p w14:paraId="38C6DDBB" w14:textId="0C1D9493" w:rsidR="00FF5D8D" w:rsidRDefault="00FF5D8D" w:rsidP="004D1090">
      <w:pPr>
        <w:ind w:left="2160" w:hanging="720"/>
      </w:pPr>
      <w:r>
        <w:t>New Hampshire Railroads</w:t>
      </w:r>
    </w:p>
    <w:p w14:paraId="65D98672" w14:textId="2BEB78F1" w:rsidR="00FF5D8D" w:rsidRDefault="00FF5D8D" w:rsidP="004D1090">
      <w:pPr>
        <w:ind w:left="2160" w:hanging="720"/>
      </w:pPr>
      <w:r>
        <w:t>Mt. Washington RR</w:t>
      </w:r>
    </w:p>
    <w:p w14:paraId="038B7851" w14:textId="725B2063" w:rsidR="00FF5D8D" w:rsidRPr="00BF5849" w:rsidRDefault="00FF5D8D" w:rsidP="004D1090">
      <w:pPr>
        <w:ind w:left="2160" w:hanging="720"/>
        <w:rPr>
          <w:i/>
          <w:iCs/>
        </w:rPr>
      </w:pPr>
      <w:r w:rsidRPr="00BF5849">
        <w:rPr>
          <w:i/>
          <w:iCs/>
        </w:rPr>
        <w:t>The Lumber CoOperator</w:t>
      </w:r>
    </w:p>
    <w:p w14:paraId="2CF66995" w14:textId="3E13C4A9" w:rsidR="00FF5D8D" w:rsidRPr="00D836BA" w:rsidRDefault="00FF5D8D" w:rsidP="004D1090">
      <w:pPr>
        <w:ind w:left="2160" w:hanging="720"/>
        <w:rPr>
          <w:i/>
          <w:iCs/>
        </w:rPr>
      </w:pPr>
      <w:r w:rsidRPr="00D836BA">
        <w:rPr>
          <w:i/>
          <w:iCs/>
        </w:rPr>
        <w:t>The Northern Logger</w:t>
      </w:r>
    </w:p>
    <w:p w14:paraId="176C631C" w14:textId="7F5B79D2" w:rsidR="00FF5D8D" w:rsidRDefault="00FF5D8D" w:rsidP="004D1090">
      <w:pPr>
        <w:ind w:left="2160" w:hanging="720"/>
      </w:pPr>
      <w:r>
        <w:t>Moosehead Sub.</w:t>
      </w:r>
    </w:p>
    <w:p w14:paraId="735D64CC" w14:textId="6C0F558A" w:rsidR="00FF5D8D" w:rsidRDefault="00FF5D8D" w:rsidP="004D1090">
      <w:pPr>
        <w:ind w:left="2160" w:hanging="720"/>
      </w:pPr>
      <w:r>
        <w:t xml:space="preserve">WW&amp;F </w:t>
      </w:r>
      <w:r w:rsidRPr="00FF5D8D">
        <w:rPr>
          <w:i/>
          <w:iCs/>
        </w:rPr>
        <w:t>photos</w:t>
      </w:r>
    </w:p>
    <w:p w14:paraId="2351733D" w14:textId="407B32BF" w:rsidR="00FF5D8D" w:rsidRDefault="00D836BA" w:rsidP="004D1090">
      <w:pPr>
        <w:ind w:left="2160" w:hanging="720"/>
      </w:pPr>
      <w:r w:rsidRPr="00D836BA">
        <w:rPr>
          <w:i/>
          <w:iCs/>
        </w:rPr>
        <w:t xml:space="preserve">The </w:t>
      </w:r>
      <w:proofErr w:type="spellStart"/>
      <w:r w:rsidRPr="00D836BA">
        <w:rPr>
          <w:i/>
          <w:iCs/>
        </w:rPr>
        <w:t>Pycoloc</w:t>
      </w:r>
      <w:proofErr w:type="spellEnd"/>
      <w:r>
        <w:t xml:space="preserve"> (Woodstock Lumber)</w:t>
      </w:r>
    </w:p>
    <w:p w14:paraId="51569B22" w14:textId="67CC1FB6" w:rsidR="00D836BA" w:rsidRDefault="00D836BA" w:rsidP="004D1090">
      <w:pPr>
        <w:ind w:left="2160" w:hanging="720"/>
      </w:pPr>
      <w:r>
        <w:lastRenderedPageBreak/>
        <w:t>N.H. Books Notes</w:t>
      </w:r>
    </w:p>
    <w:p w14:paraId="1CE9843A" w14:textId="27F889E5" w:rsidR="00D836BA" w:rsidRDefault="00D836BA" w:rsidP="004D1090">
      <w:pPr>
        <w:ind w:left="2160" w:hanging="720"/>
      </w:pPr>
      <w:r>
        <w:t>Logging Railroad Photos</w:t>
      </w:r>
    </w:p>
    <w:p w14:paraId="04CEF0DC" w14:textId="4DE173F1" w:rsidR="00D836BA" w:rsidRDefault="00D836BA" w:rsidP="004D1090">
      <w:pPr>
        <w:ind w:left="2160" w:hanging="720"/>
      </w:pPr>
      <w:r>
        <w:t>Rich Lumber Co,</w:t>
      </w:r>
    </w:p>
    <w:p w14:paraId="5D29B519" w14:textId="135387F5" w:rsidR="00D836BA" w:rsidRDefault="00D836BA" w:rsidP="004D1090">
      <w:pPr>
        <w:ind w:left="2160" w:hanging="720"/>
      </w:pPr>
      <w:r>
        <w:t xml:space="preserve">Journals and Articles </w:t>
      </w:r>
      <w:r w:rsidRPr="00D836BA">
        <w:rPr>
          <w:i/>
          <w:iCs/>
        </w:rPr>
        <w:t>Forest History:</w:t>
      </w:r>
      <w:r>
        <w:t xml:space="preserve"> Jan. 1979, July 1979, July 1982, Oct. 1977; </w:t>
      </w:r>
      <w:r w:rsidRPr="00D836BA">
        <w:rPr>
          <w:i/>
          <w:iCs/>
        </w:rPr>
        <w:t>Northlander</w:t>
      </w:r>
      <w:r>
        <w:t>: Sept. 1963</w:t>
      </w:r>
      <w:r w:rsidR="00BF5849">
        <w:t xml:space="preserve">; Boat Logging: 1980; Kentucky </w:t>
      </w:r>
      <w:proofErr w:type="spellStart"/>
      <w:r w:rsidR="00BF5849">
        <w:t>Logmen</w:t>
      </w:r>
      <w:proofErr w:type="spellEnd"/>
    </w:p>
    <w:p w14:paraId="069374F5" w14:textId="1864354C" w:rsidR="00BF5849" w:rsidRDefault="00BF5849" w:rsidP="004D1090">
      <w:pPr>
        <w:ind w:left="2160" w:hanging="720"/>
      </w:pPr>
      <w:r>
        <w:t>New York State Small Railroads</w:t>
      </w:r>
    </w:p>
    <w:p w14:paraId="575D7322" w14:textId="2A245E67" w:rsidR="00BF5849" w:rsidRDefault="00BF5849" w:rsidP="004D1090">
      <w:pPr>
        <w:ind w:left="2160" w:hanging="720"/>
      </w:pPr>
      <w:r>
        <w:t>Lake Memphremagog Area</w:t>
      </w:r>
    </w:p>
    <w:p w14:paraId="50465901" w14:textId="7C1DAB1B" w:rsidR="00BF5849" w:rsidRDefault="00BF5849" w:rsidP="004D1090">
      <w:pPr>
        <w:ind w:left="2160" w:hanging="720"/>
      </w:pPr>
      <w:r>
        <w:t>International Paper – Mills in Maine</w:t>
      </w:r>
    </w:p>
    <w:p w14:paraId="193A1463" w14:textId="3B5E2ED6" w:rsidR="00BF5849" w:rsidRDefault="00BF5849" w:rsidP="004D1090">
      <w:pPr>
        <w:ind w:left="2160" w:hanging="720"/>
      </w:pPr>
      <w:r>
        <w:t>Log Drives (General)</w:t>
      </w:r>
    </w:p>
    <w:p w14:paraId="2737ACAC" w14:textId="13D69F6C" w:rsidR="00BF5849" w:rsidRDefault="00BF5849" w:rsidP="004D1090">
      <w:pPr>
        <w:ind w:left="2160" w:hanging="720"/>
      </w:pPr>
      <w:r>
        <w:t>Bayonne Lumber Co,</w:t>
      </w:r>
    </w:p>
    <w:p w14:paraId="2BAEB4EC" w14:textId="68A4B487" w:rsidR="00BF5849" w:rsidRDefault="00BF5849" w:rsidP="004D1090">
      <w:pPr>
        <w:ind w:left="2160" w:hanging="720"/>
      </w:pPr>
      <w:r>
        <w:t>Granite &amp; Talc Railroads</w:t>
      </w:r>
    </w:p>
    <w:p w14:paraId="11AE8121" w14:textId="7B7668E9" w:rsidR="00BF5849" w:rsidRDefault="00BF5849" w:rsidP="004D1090">
      <w:pPr>
        <w:ind w:left="2160" w:hanging="720"/>
      </w:pPr>
      <w:r>
        <w:t>Electric Railroads</w:t>
      </w:r>
    </w:p>
    <w:p w14:paraId="08A3AE81" w14:textId="1198E9FE" w:rsidR="00BF5849" w:rsidRDefault="00BF5849" w:rsidP="004D1090">
      <w:pPr>
        <w:ind w:left="2160" w:hanging="720"/>
      </w:pPr>
      <w:r>
        <w:t>Mt. Mansfield Electric Railroads</w:t>
      </w:r>
    </w:p>
    <w:p w14:paraId="32557843" w14:textId="0852C8E5" w:rsidR="00BF5849" w:rsidRDefault="00BF5849" w:rsidP="004D1090">
      <w:pPr>
        <w:ind w:left="2160" w:hanging="720"/>
      </w:pPr>
      <w:r>
        <w:t>B&amp;M     Conn. Riv.     Vt. Valley RR</w:t>
      </w:r>
    </w:p>
    <w:p w14:paraId="6AF1ADDD" w14:textId="0C3E81F4" w:rsidR="00BF5849" w:rsidRDefault="00BF5849" w:rsidP="004D1090">
      <w:pPr>
        <w:ind w:left="2160" w:hanging="720"/>
      </w:pPr>
      <w:r>
        <w:t>Horse Drawn RR     Gravity RR</w:t>
      </w:r>
    </w:p>
    <w:p w14:paraId="550C3306" w14:textId="695B60A4" w:rsidR="00BF5849" w:rsidRDefault="00BF5849" w:rsidP="004D1090">
      <w:pPr>
        <w:ind w:left="2160" w:hanging="720"/>
      </w:pPr>
      <w:r>
        <w:t>Clarendon &amp; Pittsford RR</w:t>
      </w:r>
    </w:p>
    <w:p w14:paraId="71975EDF" w14:textId="3118DD96" w:rsidR="00BF5849" w:rsidRDefault="00BF5849" w:rsidP="004D1090">
      <w:pPr>
        <w:ind w:left="2160" w:hanging="720"/>
      </w:pPr>
      <w:r>
        <w:t>Rutland RR</w:t>
      </w:r>
    </w:p>
    <w:p w14:paraId="21F98BA6" w14:textId="19D0B7A7" w:rsidR="00BF5849" w:rsidRDefault="00BF5849" w:rsidP="004D1090">
      <w:pPr>
        <w:ind w:left="2160" w:hanging="720"/>
      </w:pPr>
      <w:r>
        <w:t>Central Vermont RR</w:t>
      </w:r>
    </w:p>
    <w:p w14:paraId="772251C3" w14:textId="78F5E447" w:rsidR="00BF5849" w:rsidRDefault="00BF5849" w:rsidP="004D1090">
      <w:pPr>
        <w:ind w:left="2160" w:hanging="720"/>
      </w:pPr>
      <w:r>
        <w:t>Manchester, Dorset &amp; Granville RR</w:t>
      </w:r>
    </w:p>
    <w:p w14:paraId="0C437527" w14:textId="4B7B4D80" w:rsidR="00BF5849" w:rsidRDefault="00BF5849" w:rsidP="004D1090">
      <w:pPr>
        <w:ind w:left="2160" w:hanging="720"/>
      </w:pPr>
      <w:r>
        <w:t>West River RR</w:t>
      </w:r>
    </w:p>
    <w:p w14:paraId="54590BFA" w14:textId="52E38610" w:rsidR="00BF5849" w:rsidRDefault="00BF5849" w:rsidP="004D1090">
      <w:pPr>
        <w:ind w:left="2160" w:hanging="720"/>
      </w:pPr>
      <w:r>
        <w:t>The Roddis Line</w:t>
      </w:r>
    </w:p>
    <w:p w14:paraId="7D9AF3B8" w14:textId="3D7B2F75" w:rsidR="00BF5849" w:rsidRDefault="00BF5849" w:rsidP="004D1090">
      <w:pPr>
        <w:ind w:left="2160" w:hanging="720"/>
      </w:pPr>
      <w:r>
        <w:t>Cass Scenic RR of West Va.</w:t>
      </w:r>
    </w:p>
    <w:p w14:paraId="39D871D2" w14:textId="445AEF1E" w:rsidR="00BF5849" w:rsidRDefault="00BF5849" w:rsidP="004D1090">
      <w:pPr>
        <w:ind w:left="2160" w:hanging="720"/>
      </w:pPr>
      <w:r>
        <w:t>Woodstock RR</w:t>
      </w:r>
    </w:p>
    <w:p w14:paraId="6F942A9C" w14:textId="2AB05A8D" w:rsidR="00BF5849" w:rsidRDefault="00BF5849" w:rsidP="004D1090">
      <w:pPr>
        <w:ind w:left="2160" w:hanging="720"/>
      </w:pPr>
      <w:r>
        <w:t>Meadow River Lumber Co.</w:t>
      </w:r>
    </w:p>
    <w:p w14:paraId="4A8E92D6" w14:textId="5A296E90" w:rsidR="00BF5849" w:rsidRDefault="00BF5849" w:rsidP="004D1090">
      <w:pPr>
        <w:ind w:left="2160" w:hanging="720"/>
      </w:pPr>
      <w:r>
        <w:t>Bemis Hardwood Lumber Co.</w:t>
      </w:r>
    </w:p>
    <w:p w14:paraId="02837324" w14:textId="07E4E3FA" w:rsidR="00BF5849" w:rsidRDefault="00BF5849" w:rsidP="00BF5849">
      <w:pPr>
        <w:ind w:left="1440" w:hanging="720"/>
      </w:pPr>
    </w:p>
    <w:p w14:paraId="730AB4A1" w14:textId="156A77C9" w:rsidR="00BF5849" w:rsidRDefault="00BF5849" w:rsidP="00BF5849">
      <w:pPr>
        <w:ind w:left="1440" w:hanging="720"/>
      </w:pPr>
      <w:r>
        <w:t>Drawer Three</w:t>
      </w:r>
    </w:p>
    <w:p w14:paraId="30821763" w14:textId="54A77214" w:rsidR="00BF5849" w:rsidRDefault="00BF5849" w:rsidP="00BF5849">
      <w:pPr>
        <w:ind w:left="2160" w:hanging="720"/>
      </w:pPr>
      <w:r>
        <w:t>Collection of Reports on N.H. Logging Roads</w:t>
      </w:r>
    </w:p>
    <w:p w14:paraId="36D045E1" w14:textId="3849686A" w:rsidR="00BF5849" w:rsidRDefault="00BF5849" w:rsidP="00BF5849">
      <w:pPr>
        <w:ind w:left="2160" w:hanging="720"/>
      </w:pPr>
      <w:r>
        <w:t xml:space="preserve">Geological Survey Maps: </w:t>
      </w:r>
      <w:r w:rsidRPr="00BF5849">
        <w:rPr>
          <w:i/>
          <w:iCs/>
        </w:rPr>
        <w:t>Many</w:t>
      </w:r>
      <w:r>
        <w:t xml:space="preserve"> N.H., Vt., N.Y. State</w:t>
      </w:r>
    </w:p>
    <w:p w14:paraId="73377F79" w14:textId="7FCFEAA6" w:rsidR="00BF5849" w:rsidRDefault="00A555F6" w:rsidP="00BF5849">
      <w:pPr>
        <w:ind w:left="2160" w:hanging="720"/>
      </w:pPr>
      <w:r>
        <w:t>New York State Map Info.</w:t>
      </w:r>
    </w:p>
    <w:p w14:paraId="6669F038" w14:textId="5B40C35D" w:rsidR="00A555F6" w:rsidRDefault="00A555F6" w:rsidP="00BF5849">
      <w:pPr>
        <w:ind w:left="2160" w:hanging="720"/>
      </w:pPr>
      <w:r>
        <w:t>Maps – Logging RR</w:t>
      </w:r>
    </w:p>
    <w:p w14:paraId="5E939EF9" w14:textId="22C68E83" w:rsidR="00A555F6" w:rsidRDefault="00A555F6" w:rsidP="00BF5849">
      <w:pPr>
        <w:ind w:left="2160" w:hanging="720"/>
      </w:pPr>
      <w:r>
        <w:t>Adirondack Park Map</w:t>
      </w:r>
    </w:p>
    <w:p w14:paraId="3655EDFD" w14:textId="55A56C2B" w:rsidR="00A555F6" w:rsidRDefault="00A555F6" w:rsidP="00BF5849">
      <w:pPr>
        <w:ind w:left="2160" w:hanging="720"/>
      </w:pPr>
      <w:r>
        <w:t>USDA Forest Maps</w:t>
      </w:r>
    </w:p>
    <w:p w14:paraId="46339D90" w14:textId="6B995AF2" w:rsidR="00A555F6" w:rsidRDefault="00A555F6" w:rsidP="00BF5849">
      <w:pPr>
        <w:ind w:left="2160" w:hanging="720"/>
      </w:pPr>
      <w:r>
        <w:t>Adirondack Park Plans – two packets</w:t>
      </w:r>
    </w:p>
    <w:p w14:paraId="7542DCF0" w14:textId="4D6EFF38" w:rsidR="00A555F6" w:rsidRDefault="00A555F6" w:rsidP="00BF5849">
      <w:pPr>
        <w:ind w:left="2160" w:hanging="720"/>
      </w:pPr>
      <w:r>
        <w:t>Photos (Western)</w:t>
      </w:r>
      <w:r>
        <w:tab/>
        <w:t>Guide for Modeling</w:t>
      </w:r>
    </w:p>
    <w:p w14:paraId="5F17DE41" w14:textId="40CB0D90" w:rsidR="00A555F6" w:rsidRDefault="00A555F6" w:rsidP="00BF5849">
      <w:pPr>
        <w:ind w:left="2160" w:hanging="720"/>
      </w:pPr>
      <w:r>
        <w:t>Wey Co.     W.Va. RR</w:t>
      </w:r>
    </w:p>
    <w:p w14:paraId="48D4208F" w14:textId="0242096E" w:rsidR="00A555F6" w:rsidRDefault="00A555F6" w:rsidP="00BF5849">
      <w:pPr>
        <w:ind w:left="2160" w:hanging="720"/>
      </w:pPr>
      <w:r>
        <w:t>Stone Walls</w:t>
      </w:r>
    </w:p>
    <w:p w14:paraId="3A706CA5" w14:textId="5286A4C6" w:rsidR="00A555F6" w:rsidRDefault="00A555F6" w:rsidP="00BF5849">
      <w:pPr>
        <w:ind w:left="2160" w:hanging="720"/>
      </w:pPr>
      <w:r>
        <w:t>St. Johnsbury &amp; Lamoille County RR</w:t>
      </w:r>
    </w:p>
    <w:p w14:paraId="126C216A" w14:textId="4D5E78EB" w:rsidR="00A555F6" w:rsidRDefault="00A555F6" w:rsidP="00BF5849">
      <w:pPr>
        <w:ind w:left="2160" w:hanging="720"/>
      </w:pPr>
      <w:r>
        <w:t>Passumpsic RR/Skinner &amp; Chandler RR</w:t>
      </w:r>
    </w:p>
    <w:p w14:paraId="3C51A564" w14:textId="758E75AE" w:rsidR="00A555F6" w:rsidRDefault="00A555F6" w:rsidP="00BF5849">
      <w:pPr>
        <w:ind w:left="2160" w:hanging="720"/>
      </w:pPr>
      <w:r>
        <w:t>N.H. Stave and Heading Co.</w:t>
      </w:r>
      <w:r>
        <w:tab/>
        <w:t>2 folders</w:t>
      </w:r>
    </w:p>
    <w:p w14:paraId="55BFD921" w14:textId="3C19EA50" w:rsidR="00A555F6" w:rsidRDefault="00A555F6" w:rsidP="00BF5849">
      <w:pPr>
        <w:ind w:left="2160" w:hanging="720"/>
      </w:pPr>
      <w:r>
        <w:t>Conn. River Contacts</w:t>
      </w:r>
    </w:p>
    <w:p w14:paraId="493EE3D7" w14:textId="5D345FF2" w:rsidR="00A555F6" w:rsidRDefault="00A555F6" w:rsidP="00BF5849">
      <w:pPr>
        <w:ind w:left="2160" w:hanging="720"/>
      </w:pPr>
      <w:r>
        <w:t>Connecticut River Storage</w:t>
      </w:r>
    </w:p>
    <w:p w14:paraId="3D51BB35" w14:textId="2D694419" w:rsidR="00A555F6" w:rsidRDefault="00A555F6" w:rsidP="00BF5849">
      <w:pPr>
        <w:ind w:left="2160" w:hanging="720"/>
      </w:pPr>
      <w:r>
        <w:t>Conn. Valley Lumber</w:t>
      </w:r>
    </w:p>
    <w:p w14:paraId="6FFCD24B" w14:textId="3A6634DF" w:rsidR="00A555F6" w:rsidRDefault="00A555F6" w:rsidP="00BF5849">
      <w:pPr>
        <w:ind w:left="2160" w:hanging="720"/>
      </w:pPr>
      <w:r>
        <w:t>Conn. River Basin Map</w:t>
      </w:r>
    </w:p>
    <w:p w14:paraId="07C73E52" w14:textId="2AA156B5" w:rsidR="00A555F6" w:rsidRDefault="00A555F6" w:rsidP="00BF5849">
      <w:pPr>
        <w:ind w:left="2160" w:hanging="720"/>
      </w:pPr>
      <w:r>
        <w:t>Swedish Timber Articles</w:t>
      </w:r>
    </w:p>
    <w:p w14:paraId="0A882B88" w14:textId="7E0714EB" w:rsidR="00A555F6" w:rsidRDefault="00A555F6" w:rsidP="00BF5849">
      <w:pPr>
        <w:ind w:left="2160" w:hanging="720"/>
      </w:pPr>
      <w:r>
        <w:t>Conn. Valley Papers</w:t>
      </w:r>
    </w:p>
    <w:p w14:paraId="01B688BF" w14:textId="70BA6744" w:rsidR="00A555F6" w:rsidRDefault="00A555F6" w:rsidP="00BF5849">
      <w:pPr>
        <w:ind w:left="2160" w:hanging="720"/>
      </w:pPr>
      <w:r>
        <w:lastRenderedPageBreak/>
        <w:t>Quechee Saw Mill</w:t>
      </w:r>
    </w:p>
    <w:p w14:paraId="3A188B1F" w14:textId="5F9FF59D" w:rsidR="00A555F6" w:rsidRDefault="00A555F6" w:rsidP="00BF5849">
      <w:pPr>
        <w:ind w:left="2160" w:hanging="720"/>
      </w:pPr>
      <w:r>
        <w:t>The Boyle Family Reunion – Misc.</w:t>
      </w:r>
    </w:p>
    <w:p w14:paraId="73B39FD4" w14:textId="559766CA" w:rsidR="00A555F6" w:rsidRDefault="00A555F6" w:rsidP="00BF5849">
      <w:pPr>
        <w:ind w:left="2160" w:hanging="720"/>
      </w:pPr>
      <w:r>
        <w:t>Jasper Ayers Journal</w:t>
      </w:r>
    </w:p>
    <w:p w14:paraId="2C4F25CE" w14:textId="1C398DAC" w:rsidR="00A555F6" w:rsidRDefault="00A555F6" w:rsidP="00BF5849">
      <w:pPr>
        <w:ind w:left="2160" w:hanging="720"/>
      </w:pPr>
      <w:r>
        <w:t>New Hampshire Stave &amp; Heading Co.</w:t>
      </w:r>
    </w:p>
    <w:p w14:paraId="37AD0E6D" w14:textId="77777777" w:rsidR="001E2644" w:rsidRDefault="00A555F6" w:rsidP="00BF5849">
      <w:pPr>
        <w:ind w:left="2160" w:hanging="720"/>
      </w:pPr>
      <w:r>
        <w:t>Maps</w:t>
      </w:r>
      <w:r w:rsidR="001E2644">
        <w:t xml:space="preserve"> – Pemi Valley</w:t>
      </w:r>
    </w:p>
    <w:p w14:paraId="2986BEA5" w14:textId="18B84252" w:rsidR="001E2644" w:rsidRDefault="001E2644" w:rsidP="00BF5849">
      <w:pPr>
        <w:ind w:left="2160" w:hanging="720"/>
      </w:pPr>
      <w:r>
        <w:t>Historic Articles, Maps: J.E. Henry</w:t>
      </w:r>
      <w:r w:rsidR="00506FDB">
        <w:t xml:space="preserve"> – Lincoln</w:t>
      </w:r>
      <w:r>
        <w:t xml:space="preserve"> &amp; Zealand</w:t>
      </w:r>
      <w:r w:rsidR="00506FDB">
        <w:t xml:space="preserve"> </w:t>
      </w:r>
    </w:p>
    <w:p w14:paraId="07E7D844" w14:textId="77777777" w:rsidR="001E2644" w:rsidRDefault="001E2644" w:rsidP="00BF5849">
      <w:pPr>
        <w:ind w:left="2160" w:hanging="720"/>
      </w:pPr>
      <w:r>
        <w:t>Conn. River Material</w:t>
      </w:r>
    </w:p>
    <w:p w14:paraId="42988E9A" w14:textId="77777777" w:rsidR="001E2644" w:rsidRDefault="001E2644" w:rsidP="00BF5849">
      <w:pPr>
        <w:ind w:left="2160" w:hanging="720"/>
      </w:pPr>
      <w:r>
        <w:t>Misc. Info. – Book I</w:t>
      </w:r>
    </w:p>
    <w:p w14:paraId="76E1F403" w14:textId="77777777" w:rsidR="001E2644" w:rsidRDefault="001E2644" w:rsidP="00BF5849">
      <w:pPr>
        <w:ind w:left="2160" w:hanging="720"/>
      </w:pPr>
      <w:r>
        <w:t xml:space="preserve">Canals &amp; Flatboats – Section I – Misc. Items </w:t>
      </w:r>
    </w:p>
    <w:p w14:paraId="548852D7" w14:textId="5C7D8686" w:rsidR="001E2644" w:rsidRDefault="001E2644" w:rsidP="00BF5849">
      <w:pPr>
        <w:ind w:left="2160" w:hanging="720"/>
      </w:pPr>
      <w:r>
        <w:t>Log Drives on Conn. River &amp; Canal Era – Maps</w:t>
      </w:r>
    </w:p>
    <w:p w14:paraId="2D93CA69" w14:textId="77777777" w:rsidR="001E2644" w:rsidRDefault="001E2644" w:rsidP="00BF5849">
      <w:pPr>
        <w:ind w:left="2160" w:hanging="720"/>
      </w:pPr>
      <w:r>
        <w:t>Victory Branch RR of Vermont, Environmental Docs</w:t>
      </w:r>
    </w:p>
    <w:p w14:paraId="4B12906C" w14:textId="77777777" w:rsidR="001E2644" w:rsidRDefault="001E2644" w:rsidP="001E2644">
      <w:pPr>
        <w:ind w:left="1440" w:hanging="720"/>
      </w:pPr>
    </w:p>
    <w:p w14:paraId="0C0C559D" w14:textId="0772D2A5" w:rsidR="001E2644" w:rsidRDefault="001E2644" w:rsidP="001E2644">
      <w:pPr>
        <w:ind w:left="1440" w:hanging="720"/>
      </w:pPr>
      <w:r>
        <w:t>Drawer Four</w:t>
      </w:r>
    </w:p>
    <w:p w14:paraId="5B07B5EB" w14:textId="1DFEE1BD" w:rsidR="001E2644" w:rsidRDefault="001E2644" w:rsidP="001E2644">
      <w:pPr>
        <w:ind w:left="2160" w:hanging="720"/>
      </w:pPr>
      <w:r>
        <w:t>Logging Scenes by Ackland Eddy</w:t>
      </w:r>
    </w:p>
    <w:p w14:paraId="5626CADA" w14:textId="73EEAE71" w:rsidR="001E2644" w:rsidRDefault="001E2644" w:rsidP="001E2644">
      <w:pPr>
        <w:ind w:left="2160" w:hanging="720"/>
      </w:pPr>
      <w:r>
        <w:t>Caliper Scale Rule with Wheel (Paper)</w:t>
      </w:r>
    </w:p>
    <w:p w14:paraId="74046A1D" w14:textId="1C91B451" w:rsidR="001E2644" w:rsidRDefault="001E2644" w:rsidP="001E2644">
      <w:pPr>
        <w:ind w:left="2160" w:hanging="720"/>
      </w:pPr>
      <w:r>
        <w:t>Logging RR of the Mountains – Part V East Branch &amp; Lincoln RR</w:t>
      </w:r>
    </w:p>
    <w:p w14:paraId="3B54EAF9" w14:textId="1CBF3C1A" w:rsidR="001E2644" w:rsidRDefault="001E2644" w:rsidP="001E2644">
      <w:pPr>
        <w:ind w:left="2160" w:hanging="720"/>
      </w:pPr>
      <w:r w:rsidRPr="001E2644">
        <w:rPr>
          <w:i/>
          <w:iCs/>
        </w:rPr>
        <w:t>Logging RR of the White Mountains</w:t>
      </w:r>
      <w:r>
        <w:t xml:space="preserve"> (Poor Condition)</w:t>
      </w:r>
    </w:p>
    <w:p w14:paraId="6F717F85" w14:textId="626B5124" w:rsidR="001E2644" w:rsidRDefault="001E2644" w:rsidP="001E2644">
      <w:pPr>
        <w:ind w:left="2160" w:hanging="720"/>
      </w:pPr>
      <w:r>
        <w:t>Letter from Walter C. Casler – Details of Blue Line RR – Vt.; Sawyer River RR, Whitefield &amp; Jefferson; Zealand Valley RR, N.H.</w:t>
      </w:r>
    </w:p>
    <w:p w14:paraId="4A14AA45" w14:textId="6A894B90" w:rsidR="001E2644" w:rsidRDefault="001E2644" w:rsidP="001E2644">
      <w:pPr>
        <w:ind w:left="2160" w:hanging="720"/>
      </w:pPr>
      <w:r>
        <w:t>Misc. Notes for Zealand RR, J.E. Henry</w:t>
      </w:r>
    </w:p>
    <w:p w14:paraId="3024C189" w14:textId="6DB22EDA" w:rsidR="001E2644" w:rsidRDefault="001E2644" w:rsidP="001E2644">
      <w:pPr>
        <w:ind w:left="2160" w:hanging="720"/>
      </w:pPr>
      <w:r>
        <w:t>Hydroelectric Dam at Stillwater, Lincoln, N.H.</w:t>
      </w:r>
      <w:r w:rsidR="00506FDB">
        <w:t>—Author Joe Boyle, 2008</w:t>
      </w:r>
    </w:p>
    <w:p w14:paraId="67BC6465" w14:textId="7E33DE02" w:rsidR="00506FDB" w:rsidRDefault="00506FDB" w:rsidP="001E2644">
      <w:pPr>
        <w:ind w:left="2160" w:hanging="720"/>
      </w:pPr>
      <w:r>
        <w:t xml:space="preserve">Lumbering in N.H. – Article from </w:t>
      </w:r>
      <w:r w:rsidRPr="00506FDB">
        <w:rPr>
          <w:i/>
          <w:iCs/>
        </w:rPr>
        <w:t>Forestry &amp; Irrigation</w:t>
      </w:r>
      <w:r>
        <w:t xml:space="preserve"> </w:t>
      </w:r>
    </w:p>
    <w:p w14:paraId="26D8F0FC" w14:textId="5B5D3A8C" w:rsidR="00506FDB" w:rsidRDefault="00506FDB" w:rsidP="001E2644">
      <w:pPr>
        <w:ind w:left="2160" w:hanging="720"/>
      </w:pPr>
      <w:r>
        <w:t xml:space="preserve">Rise &amp; </w:t>
      </w:r>
      <w:proofErr w:type="gramStart"/>
      <w:r>
        <w:t>Fall</w:t>
      </w:r>
      <w:proofErr w:type="gramEnd"/>
      <w:r>
        <w:t xml:space="preserve"> of Franconia Paper Co.</w:t>
      </w:r>
    </w:p>
    <w:p w14:paraId="504D7109" w14:textId="77777777" w:rsidR="00506FDB" w:rsidRDefault="00506FDB" w:rsidP="001E2644">
      <w:pPr>
        <w:ind w:left="2160" w:hanging="720"/>
      </w:pPr>
      <w:r>
        <w:t>Logging in the Pemigewasset Watershed (1970)</w:t>
      </w:r>
    </w:p>
    <w:p w14:paraId="3314BF8E" w14:textId="77777777" w:rsidR="00506FDB" w:rsidRDefault="00506FDB" w:rsidP="001E2644">
      <w:pPr>
        <w:ind w:left="2160" w:hanging="720"/>
      </w:pPr>
      <w:r>
        <w:t>Logging RR of the Pemi River Valley</w:t>
      </w:r>
    </w:p>
    <w:p w14:paraId="0DA568D9" w14:textId="77777777" w:rsidR="00506FDB" w:rsidRDefault="00506FDB" w:rsidP="001E2644">
      <w:pPr>
        <w:ind w:left="2160" w:hanging="720"/>
      </w:pPr>
      <w:r>
        <w:t>White Mountain National Forest History</w:t>
      </w:r>
    </w:p>
    <w:p w14:paraId="0CD0F5E8" w14:textId="77777777" w:rsidR="00506FDB" w:rsidRDefault="00506FDB" w:rsidP="001E2644">
      <w:pPr>
        <w:ind w:left="2160" w:hanging="720"/>
      </w:pPr>
      <w:r>
        <w:t xml:space="preserve">“The Pemi” – </w:t>
      </w:r>
      <w:r w:rsidRPr="00506FDB">
        <w:rPr>
          <w:i/>
          <w:iCs/>
        </w:rPr>
        <w:t>B&amp;M Bulletin</w:t>
      </w:r>
      <w:r>
        <w:t xml:space="preserve"> Article </w:t>
      </w:r>
    </w:p>
    <w:p w14:paraId="66F59687" w14:textId="51C926A6" w:rsidR="00A555F6" w:rsidRDefault="007D4297" w:rsidP="007D4297">
      <w:pPr>
        <w:ind w:left="2160" w:hanging="720"/>
      </w:pPr>
      <w:r>
        <w:t>Camel’s Hump – Misc. Info.</w:t>
      </w:r>
    </w:p>
    <w:p w14:paraId="5C4F4E8A" w14:textId="232C58B2" w:rsidR="00A555F6" w:rsidRDefault="00AE4506" w:rsidP="00BF5849">
      <w:pPr>
        <w:ind w:left="2160" w:hanging="720"/>
      </w:pPr>
      <w:r>
        <w:t>Jasper Ayers – Diary Samples</w:t>
      </w:r>
    </w:p>
    <w:p w14:paraId="77537C1A" w14:textId="28D8F1AD" w:rsidR="00AE4506" w:rsidRDefault="00AE4506" w:rsidP="00BF5849">
      <w:pPr>
        <w:ind w:left="2160" w:hanging="720"/>
      </w:pPr>
      <w:r>
        <w:t>Barn Builders’ Tools</w:t>
      </w:r>
    </w:p>
    <w:p w14:paraId="25BC2FDF" w14:textId="7D544BD7" w:rsidR="00AE4506" w:rsidRDefault="00AE4506" w:rsidP="00BF5849">
      <w:pPr>
        <w:ind w:left="2160" w:hanging="720"/>
      </w:pPr>
      <w:r>
        <w:t>Little River Settlement – A Brief History</w:t>
      </w:r>
    </w:p>
    <w:p w14:paraId="25EE628E" w14:textId="6D3D8DCF" w:rsidR="00AE4506" w:rsidRDefault="00AE4506" w:rsidP="00BF5849">
      <w:pPr>
        <w:ind w:left="2160" w:hanging="720"/>
      </w:pPr>
      <w:r>
        <w:t>Blanchard &amp; Twitchell – 3 Photos + Misc. Notes</w:t>
      </w:r>
    </w:p>
    <w:p w14:paraId="6D763BDA" w14:textId="5B1B4674" w:rsidR="00AE4506" w:rsidRDefault="00AE4506" w:rsidP="00BF5849">
      <w:pPr>
        <w:ind w:left="2160" w:hanging="720"/>
      </w:pPr>
      <w:r>
        <w:t>Timeline – Multiple RRs Misc. Details</w:t>
      </w:r>
    </w:p>
    <w:p w14:paraId="406AAE1A" w14:textId="4FC4ED54" w:rsidR="00AE4506" w:rsidRDefault="00AE4506" w:rsidP="00BF5849">
      <w:pPr>
        <w:ind w:left="2160" w:hanging="720"/>
      </w:pPr>
      <w:r>
        <w:t xml:space="preserve">Book. </w:t>
      </w:r>
      <w:r w:rsidRPr="00AE4506">
        <w:rPr>
          <w:i/>
          <w:iCs/>
        </w:rPr>
        <w:t>Dam It All</w:t>
      </w:r>
      <w:r>
        <w:rPr>
          <w:i/>
          <w:iCs/>
        </w:rPr>
        <w:t>,</w:t>
      </w:r>
      <w:r>
        <w:t xml:space="preserve"> by Isabel Tarrant</w:t>
      </w:r>
    </w:p>
    <w:p w14:paraId="50D19EDC" w14:textId="1C21BD8F" w:rsidR="00AE4506" w:rsidRDefault="00AE4506" w:rsidP="00BF5849">
      <w:pPr>
        <w:ind w:left="2160" w:hanging="720"/>
      </w:pPr>
      <w:r w:rsidRPr="00AE4506">
        <w:rPr>
          <w:i/>
          <w:iCs/>
        </w:rPr>
        <w:t>The Granite Monthly</w:t>
      </w:r>
      <w:r>
        <w:t xml:space="preserve"> Magazine, Feb. 1896</w:t>
      </w:r>
    </w:p>
    <w:p w14:paraId="5571DB35" w14:textId="340F80B3" w:rsidR="00AE4506" w:rsidRDefault="00AE4506" w:rsidP="00BF5849">
      <w:pPr>
        <w:ind w:left="2160" w:hanging="720"/>
      </w:pPr>
      <w:r>
        <w:rPr>
          <w:i/>
          <w:iCs/>
        </w:rPr>
        <w:t xml:space="preserve">Log Drives </w:t>
      </w:r>
      <w:r w:rsidRPr="00AE4506">
        <w:t>– Misc. History</w:t>
      </w:r>
      <w:r>
        <w:rPr>
          <w:i/>
          <w:iCs/>
        </w:rPr>
        <w:t xml:space="preserve"> </w:t>
      </w:r>
    </w:p>
    <w:p w14:paraId="734CAF75" w14:textId="77777777" w:rsidR="00BF5849" w:rsidRPr="00FF5D8D" w:rsidRDefault="00BF5849" w:rsidP="004D1090">
      <w:pPr>
        <w:ind w:left="2160" w:hanging="720"/>
      </w:pPr>
    </w:p>
    <w:p w14:paraId="21BAFA59" w14:textId="77777777" w:rsidR="00FF5D8D" w:rsidRDefault="00FF5D8D" w:rsidP="004D1090">
      <w:pPr>
        <w:ind w:left="2160" w:hanging="720"/>
      </w:pPr>
    </w:p>
    <w:p w14:paraId="7072A88A" w14:textId="77777777" w:rsidR="00FF5D8D" w:rsidRDefault="00FF5D8D" w:rsidP="004D1090">
      <w:pPr>
        <w:ind w:left="2160" w:hanging="720"/>
      </w:pPr>
    </w:p>
    <w:p w14:paraId="0A2E628A" w14:textId="77777777" w:rsidR="004D1090" w:rsidRDefault="004D1090" w:rsidP="004D1090">
      <w:pPr>
        <w:ind w:left="2160" w:hanging="720"/>
      </w:pPr>
    </w:p>
    <w:p w14:paraId="013D3A02" w14:textId="77777777" w:rsidR="003208C1" w:rsidRDefault="003208C1" w:rsidP="003208C1">
      <w:pPr>
        <w:ind w:left="2160" w:hanging="720"/>
      </w:pPr>
    </w:p>
    <w:p w14:paraId="4C34606D" w14:textId="77777777" w:rsidR="003208C1" w:rsidRDefault="003208C1" w:rsidP="003208C1">
      <w:pPr>
        <w:ind w:left="2160" w:hanging="720"/>
      </w:pPr>
    </w:p>
    <w:p w14:paraId="04BD6C3F" w14:textId="77777777" w:rsidR="003208C1" w:rsidRDefault="003208C1" w:rsidP="003208C1">
      <w:pPr>
        <w:ind w:left="2160" w:hanging="720"/>
      </w:pPr>
    </w:p>
    <w:p w14:paraId="3693755B" w14:textId="77777777" w:rsidR="00CB6008" w:rsidRDefault="00CB6008"/>
    <w:sectPr w:rsidR="00CB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08D5"/>
    <w:multiLevelType w:val="hybridMultilevel"/>
    <w:tmpl w:val="F99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08"/>
    <w:rsid w:val="00065504"/>
    <w:rsid w:val="001E2644"/>
    <w:rsid w:val="001F67E7"/>
    <w:rsid w:val="002710AD"/>
    <w:rsid w:val="002921F8"/>
    <w:rsid w:val="003208C1"/>
    <w:rsid w:val="004D1090"/>
    <w:rsid w:val="00506FDB"/>
    <w:rsid w:val="00630B39"/>
    <w:rsid w:val="007D4297"/>
    <w:rsid w:val="00800B9B"/>
    <w:rsid w:val="00A555F6"/>
    <w:rsid w:val="00A70FBC"/>
    <w:rsid w:val="00A84EBA"/>
    <w:rsid w:val="00AE4506"/>
    <w:rsid w:val="00AF7344"/>
    <w:rsid w:val="00BF5849"/>
    <w:rsid w:val="00CB6008"/>
    <w:rsid w:val="00D0024C"/>
    <w:rsid w:val="00D836BA"/>
    <w:rsid w:val="00DE041E"/>
    <w:rsid w:val="00E26765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4143"/>
  <w15:chartTrackingRefBased/>
  <w15:docId w15:val="{A445F796-C84F-4B02-9452-5B2980E9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9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800B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9B"/>
    <w:rPr>
      <w:b/>
      <w:bCs/>
      <w:kern w:val="36"/>
      <w:sz w:val="48"/>
      <w:szCs w:val="48"/>
    </w:rPr>
  </w:style>
  <w:style w:type="character" w:styleId="Strong">
    <w:name w:val="Strong"/>
    <w:qFormat/>
    <w:rsid w:val="00800B9B"/>
    <w:rPr>
      <w:b/>
      <w:bCs/>
    </w:rPr>
  </w:style>
  <w:style w:type="character" w:styleId="Emphasis">
    <w:name w:val="Emphasis"/>
    <w:uiPriority w:val="20"/>
    <w:qFormat/>
    <w:rsid w:val="00800B9B"/>
    <w:rPr>
      <w:i/>
      <w:iCs/>
    </w:rPr>
  </w:style>
  <w:style w:type="paragraph" w:styleId="ListParagraph">
    <w:name w:val="List Paragraph"/>
    <w:basedOn w:val="Normal"/>
    <w:uiPriority w:val="34"/>
    <w:qFormat/>
    <w:rsid w:val="008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5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BMRRHS</dc:creator>
  <cp:keywords/>
  <dc:description/>
  <cp:lastModifiedBy>BMRRHS</cp:lastModifiedBy>
  <cp:revision>6</cp:revision>
  <dcterms:created xsi:type="dcterms:W3CDTF">2021-11-06T12:51:00Z</dcterms:created>
  <dcterms:modified xsi:type="dcterms:W3CDTF">2021-11-07T15:53:00Z</dcterms:modified>
</cp:coreProperties>
</file>